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АДМИНИСТРАЦИЯ </w:t>
      </w:r>
    </w:p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ВЕСНЯНСКОГО СЕЛЬСОВЕТА</w:t>
      </w:r>
    </w:p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КУЙБЫШЕВСКОГО РАЙОНА</w:t>
      </w:r>
    </w:p>
    <w:p w:rsidR="00401571" w:rsidRPr="00EA6353" w:rsidRDefault="00401571" w:rsidP="004015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ПОСТАНОВЛЕНИЕ</w:t>
      </w:r>
    </w:p>
    <w:p w:rsidR="00401571" w:rsidRPr="00EA6353" w:rsidRDefault="00401571" w:rsidP="0040157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proofErr w:type="gramStart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еснянка</w:t>
      </w:r>
    </w:p>
    <w:p w:rsidR="00401571" w:rsidRPr="00EA6353" w:rsidRDefault="00401571" w:rsidP="004015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19.10.2018 г.                                                                                                              № 44</w:t>
      </w:r>
    </w:p>
    <w:p w:rsidR="00401571" w:rsidRPr="00EA6353" w:rsidRDefault="00401571" w:rsidP="0040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типовых форм документов, обязательных для осуществления деятельности 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в отношении обработки </w:t>
      </w:r>
      <w:r w:rsidRPr="00EA6353">
        <w:rPr>
          <w:rFonts w:ascii="Times New Roman" w:eastAsia="Calibri" w:hAnsi="Times New Roman" w:cs="Times New Roman"/>
          <w:sz w:val="28"/>
          <w:szCs w:val="28"/>
        </w:rPr>
        <w:t>персональных данных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реализации Федерального закона от 27.07.2006 № 152 «О персональных данных», в соответствии с Постановление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администрация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proofErr w:type="gramEnd"/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Утвердить прилагаемое типовое обязательство должностного лица 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Утвердить прилагаемую типовую форму согласия на обработку персональных данных должностных лиц 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области, иных субъектов персональных данных.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Утвердить прилагаемую типовую форму разъяснения субъекту персональных данных юридических последствий отказа предоставить свои персональные данные 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401571" w:rsidRPr="00EA6353" w:rsidRDefault="00401571" w:rsidP="00401571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администрации </w:t>
      </w:r>
      <w:proofErr w:type="spellStart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сети Интернет.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5. 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    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Е.С.Тегерлина</w:t>
      </w:r>
      <w:proofErr w:type="spellEnd"/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УТВЕРЖДЕНО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Куйбышевского района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19.10.2018 № 44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Calibri" w:hAnsi="Times New Roman" w:cs="Times New Roman"/>
          <w:sz w:val="28"/>
          <w:szCs w:val="28"/>
        </w:rPr>
        <w:t>ТИПОВОЕ ОБЯЗАТЕЛЬСТВО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должностного лица </w:t>
      </w: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EA6353">
        <w:rPr>
          <w:rFonts w:ascii="Times New Roman" w:eastAsia="Calibri" w:hAnsi="Times New Roman" w:cs="Times New Roman"/>
          <w:sz w:val="28"/>
          <w:szCs w:val="28"/>
        </w:rPr>
        <w:t>,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______________________________________________________________________,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(при наличии), должность)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7 Федеральным законом от 27.07.2006 № 152-ФЗ «О персональных данных» ("Российская газета", 29.07.2006, № 165; "Собрание законодательства РФ", 31.07.2006, № 31 (1 ч.), ст. 3451; "Парламентская газета", 03.08.2006, № 126-127) я уведомле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данные, ставшие известными мне в связи с исполнением должностных обязанностей, без согласия субъекта персональных данных, если иное не предусмотрено законодательством Российской Федерации в области персональных данных, о государственной гражданской службе и о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противодействии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коррупции.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законодательства Российской Федерации, предусматривающие ответственность за нарушение требований Федерального закона от 27.07.2006 № 152-ФЗ «О персональных данных», мне разъяснены.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                                                                            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(дата)                    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Куйбышевского района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19.10.2018 № 44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Calibri" w:hAnsi="Times New Roman" w:cs="Times New Roman"/>
          <w:sz w:val="28"/>
          <w:szCs w:val="28"/>
        </w:rPr>
        <w:t>ТИПОВАЯ ФОРМА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согласия на обработку персональных данных должностных лиц </w:t>
      </w: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EA6353">
        <w:rPr>
          <w:rFonts w:ascii="Times New Roman" w:eastAsia="Calibri" w:hAnsi="Times New Roman" w:cs="Times New Roman"/>
          <w:sz w:val="28"/>
          <w:szCs w:val="28"/>
        </w:rPr>
        <w:t>, иных субъектов персональных данных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субъекта персональных данных)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документ, удостоверяющий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личность__________серия______№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(вид, серия, номер, </w:t>
      </w:r>
      <w:proofErr w:type="gramEnd"/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выдан 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сведения о дате выдачи основного документа, удостоверяющего личность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__________________________________________________________________________________, 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и выдавшем его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й(</w:t>
      </w:r>
      <w:proofErr w:type="spellStart"/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адресу:_____________________________________________________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 представителя субъекта персональных данных (заполняется в случае получения согласия от представителя субъекта персональных данных),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__________________________________________________________________________________, </w:t>
      </w:r>
    </w:p>
    <w:p w:rsidR="00401571" w:rsidRPr="00EA6353" w:rsidRDefault="00401571" w:rsidP="0040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документ, удостоверяющий личность_________ серия _______ №___________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(вид, серия, номер, </w:t>
      </w:r>
      <w:proofErr w:type="gramEnd"/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выдан 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сведения о дате выдачи основного документа, удостоверяющего личность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__________________________________________________________________________________, 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и выдавшем его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проживающий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по адресу: 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Действующий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от имени субъекта персональных данных на основании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(реквизиты доверенности или иного документа, подтверждающего полномочия представителя)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предоставляю мои персональные данные и даю согласие на их обработку, </w:t>
      </w:r>
      <w:r w:rsidRPr="00EA6353">
        <w:rPr>
          <w:rFonts w:ascii="Times New Roman" w:eastAsia="Calibri" w:hAnsi="Times New Roman" w:cs="Times New Roman"/>
          <w:sz w:val="28"/>
          <w:szCs w:val="28"/>
        </w:rPr>
        <w:t>осуществляемую с использованием средств автоматизации и (или) без использования таких средств (нужное подчеркнуть).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и адрес оператора, получающего согласие субъекта персональных данных: _______________________________________________________________</w:t>
      </w:r>
    </w:p>
    <w:p w:rsidR="00401571" w:rsidRPr="00EA6353" w:rsidRDefault="00401571" w:rsidP="00401571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следующей целью обработки персональных данных: 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pBdr>
          <w:top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персональных данных, на обработку которых дается согласие субъекта персональных данных: 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</w:t>
      </w:r>
      <w:r w:rsidRPr="00EA6353">
        <w:rPr>
          <w:rFonts w:ascii="Times New Roman" w:eastAsia="Calibri" w:hAnsi="Times New Roman" w:cs="Times New Roman"/>
          <w:sz w:val="28"/>
          <w:szCs w:val="28"/>
        </w:rPr>
        <w:t>Федерального закона</w:t>
      </w: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27.06.2006 № 152-ФЗ «О персональных данных»).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Настоящее согласие действует в течени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срока обработки персональных данных, установленного федеральным законодательством.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Согласие на обработку персональных данных может быть отозвано субъектом персональных данных. </w:t>
      </w:r>
      <w:proofErr w:type="gramStart"/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оснований, указанных в </w:t>
      </w:r>
      <w:hyperlink r:id="rId4" w:history="1">
        <w:r w:rsidRPr="00EA6353">
          <w:rPr>
            <w:rFonts w:ascii="Times New Roman" w:eastAsia="Calibri" w:hAnsi="Times New Roman" w:cs="Times New Roman"/>
            <w:color w:val="0000FF"/>
            <w:sz w:val="28"/>
            <w:szCs w:val="28"/>
          </w:rPr>
          <w:t>пунктах 2</w:t>
        </w:r>
      </w:hyperlink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5" w:history="1">
        <w:r w:rsidRPr="00EA6353">
          <w:rPr>
            <w:rFonts w:ascii="Times New Roman" w:eastAsia="Calibri" w:hAnsi="Times New Roman" w:cs="Times New Roman"/>
            <w:color w:val="0000FF"/>
            <w:sz w:val="28"/>
            <w:szCs w:val="28"/>
          </w:rPr>
          <w:t>11 части 1 статьи 6</w:t>
        </w:r>
      </w:hyperlink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hyperlink r:id="rId6" w:history="1">
        <w:r w:rsidRPr="00EA6353">
          <w:rPr>
            <w:rFonts w:ascii="Times New Roman" w:eastAsia="Calibri" w:hAnsi="Times New Roman" w:cs="Times New Roman"/>
            <w:color w:val="0000FF"/>
            <w:sz w:val="28"/>
            <w:szCs w:val="28"/>
          </w:rPr>
          <w:t>части 2 статьи 10</w:t>
        </w:r>
      </w:hyperlink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hyperlink r:id="rId7" w:history="1">
        <w:r w:rsidRPr="00EA6353">
          <w:rPr>
            <w:rFonts w:ascii="Times New Roman" w:eastAsia="Calibri" w:hAnsi="Times New Roman" w:cs="Times New Roman"/>
            <w:color w:val="0000FF"/>
            <w:sz w:val="28"/>
            <w:szCs w:val="28"/>
          </w:rPr>
          <w:t>части 2 статьи 11</w:t>
        </w:r>
      </w:hyperlink>
      <w:r w:rsidRPr="00EA6353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</w:t>
      </w: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27.06.2006 № 152-ФЗ «О персональных данных».</w:t>
      </w:r>
      <w:proofErr w:type="gramEnd"/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                                                                                                      _____________________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(подпись)                           (Ф.И.О.)</w:t>
      </w: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Куйбышевского района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19.10.2018 № 44</w:t>
      </w:r>
    </w:p>
    <w:p w:rsidR="00401571" w:rsidRPr="00EA6353" w:rsidRDefault="00401571" w:rsidP="0040157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 ФОРМА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разъяснения субъекту персональных данных юридических последствий отказа предоставить свои персональные данные администрации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</w:p>
    <w:p w:rsidR="00401571" w:rsidRPr="00EA6353" w:rsidRDefault="00401571" w:rsidP="00401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Мне, _____________________________________________________________</w:t>
      </w:r>
    </w:p>
    <w:p w:rsidR="00401571" w:rsidRPr="00EA6353" w:rsidRDefault="00401571" w:rsidP="0040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(Фамилия, имя, отчество субъекта персональных данных)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частью 2 статьи 18 Федерального закона от 27.06.2006 № 152-ФЗ «О персональных данных» разъяснены юридические последствия отказа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предоставить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персональные данные уполномоченным лицам администрации Куйбышевского района.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предупрежде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н(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а), что в случае отказа от представления мною персональных данных администрация </w:t>
      </w:r>
      <w:proofErr w:type="spell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 не сможет осуществлять их обработку.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известно, что администрация Куйбышевского района для осуществления и 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возложенных законодательством Российской Федерации функций, полномочий и обязанностей в соответствии с требованиями Федерального закона от 27 июля 2006 г. № 152-ФЗ «О персональных данных» вправе продолжить обработку персональных данных без моего согласия при наличии оснований, указанных в пунктах 2 - 11 части 1 статьи 6, части 2 статьи 10 и части 2 статьи 11 вышеуказанного Федерального закона.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Обязанность представить доказательства наличия вышеперечисленных снований возлагается на Министерство внутренних дел Российской Федерации.</w:t>
      </w:r>
    </w:p>
    <w:p w:rsidR="00401571" w:rsidRPr="00EA6353" w:rsidRDefault="00401571" w:rsidP="00401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разъяснение заполнено и подписано мною собственноручно.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          ___________________                                                  _____________________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(дата)                                                       (подпись)                                                                           (Ф.И.О.)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571" w:rsidRPr="00EA6353" w:rsidRDefault="00401571" w:rsidP="0040157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Юридические последствия отказа предоставить персональные данные разъясни</w:t>
      </w:r>
      <w:proofErr w:type="gramStart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л(</w:t>
      </w:r>
      <w:proofErr w:type="gramEnd"/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а):</w:t>
      </w:r>
    </w:p>
    <w:p w:rsidR="00401571" w:rsidRPr="00EA6353" w:rsidRDefault="00401571" w:rsidP="004015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                              ___________________                                                  _____________________</w:t>
      </w:r>
    </w:p>
    <w:p w:rsidR="00401571" w:rsidRPr="00EA6353" w:rsidRDefault="00401571" w:rsidP="00401571">
      <w:pPr>
        <w:tabs>
          <w:tab w:val="left" w:pos="321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3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(дата)                                                       (подпись)                                                                           (Ф.И.О.)</w:t>
      </w:r>
    </w:p>
    <w:p w:rsidR="00412BEA" w:rsidRPr="00EA6353" w:rsidRDefault="00412BEA" w:rsidP="004015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1571" w:rsidRPr="00EA6353" w:rsidRDefault="0040157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6353" w:rsidRPr="00EA6353" w:rsidRDefault="00EA63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EA6353" w:rsidRPr="00EA6353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006AB"/>
    <w:rsid w:val="00401571"/>
    <w:rsid w:val="00412BEA"/>
    <w:rsid w:val="006A2FCD"/>
    <w:rsid w:val="006F715F"/>
    <w:rsid w:val="00816B53"/>
    <w:rsid w:val="00820296"/>
    <w:rsid w:val="00A47117"/>
    <w:rsid w:val="00B068E3"/>
    <w:rsid w:val="00B37CD1"/>
    <w:rsid w:val="00C878C3"/>
    <w:rsid w:val="00EA6353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3CEE68D167EEC3863D38E7DA9419EBDEA58C1B61ACC80A6D54C08D4C8D559EF7C9599AEF3D6D1BAzCzE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CEE68D167EEC3863D38E7DA9419EBDEA58C1B61ACC80A6D54C08D4C8D559EF7C9599AEF3D6D2B2zCzAH" TargetMode="External"/><Relationship Id="rId5" Type="http://schemas.openxmlformats.org/officeDocument/2006/relationships/hyperlink" Target="consultantplus://offline/ref=13CEE68D167EEC3863D38E7DA9419EBDEA58C1B61ACC80A6D54C08D4C8D559EF7C9599AEF3D6D0BCzCz1H" TargetMode="External"/><Relationship Id="rId4" Type="http://schemas.openxmlformats.org/officeDocument/2006/relationships/hyperlink" Target="consultantplus://offline/ref=13CEE68D167EEC3863D38E7DA9419EBDEA58C1B61ACC80A6D54C08D4C8D559EF7C9599AEF3D6D0BCzCz8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1771</Words>
  <Characters>10098</Characters>
  <Application>Microsoft Office Word</Application>
  <DocSecurity>0</DocSecurity>
  <Lines>84</Lines>
  <Paragraphs>23</Paragraphs>
  <ScaleCrop>false</ScaleCrop>
  <Company>Администрация</Company>
  <LinksUpToDate>false</LinksUpToDate>
  <CharactersWithSpaces>11846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9</cp:revision>
  <dcterms:created xsi:type="dcterms:W3CDTF">2018-10-11T09:21:00Z</dcterms:created>
  <dcterms:modified xsi:type="dcterms:W3CDTF">2019-01-22T08:26:00Z</dcterms:modified>
</cp:coreProperties>
</file>